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7E45" w14:textId="141F2C56" w:rsidR="004A71D5" w:rsidRPr="008A7F4F" w:rsidRDefault="004A71D5" w:rsidP="004A71D5">
      <w:pPr>
        <w:jc w:val="center"/>
        <w:rPr>
          <w:b/>
          <w:caps/>
        </w:rPr>
      </w:pPr>
      <w:r w:rsidRPr="00454F27">
        <w:rPr>
          <w:b/>
          <w:caps/>
        </w:rPr>
        <w:t>Redevelop</w:t>
      </w:r>
      <w:r>
        <w:rPr>
          <w:b/>
          <w:caps/>
        </w:rPr>
        <w:t xml:space="preserve">ment </w:t>
      </w:r>
      <w:r w:rsidR="004767A3">
        <w:rPr>
          <w:b/>
          <w:caps/>
        </w:rPr>
        <w:t xml:space="preserve">INCENTIVE </w:t>
      </w:r>
      <w:r>
        <w:rPr>
          <w:b/>
          <w:caps/>
        </w:rPr>
        <w:t xml:space="preserve">Grant </w:t>
      </w:r>
      <w:r w:rsidR="004767A3">
        <w:rPr>
          <w:b/>
          <w:caps/>
        </w:rPr>
        <w:t xml:space="preserve">PLANNING </w:t>
      </w:r>
      <w:r>
        <w:rPr>
          <w:b/>
          <w:caps/>
        </w:rPr>
        <w:t>Application</w:t>
      </w:r>
    </w:p>
    <w:p w14:paraId="7FC3E080" w14:textId="77777777" w:rsidR="004A71D5" w:rsidRDefault="004A71D5" w:rsidP="004A71D5"/>
    <w:p w14:paraId="18887AA0" w14:textId="77777777" w:rsidR="004A71D5" w:rsidRPr="00205A8D" w:rsidRDefault="00BC61AE" w:rsidP="00BC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b/>
          <w:caps/>
          <w:u w:val="single"/>
        </w:rPr>
      </w:pPr>
      <w:r w:rsidRPr="00BC61AE">
        <w:rPr>
          <w:b/>
          <w:caps/>
        </w:rPr>
        <w:t xml:space="preserve">I.  </w:t>
      </w:r>
      <w:r w:rsidR="004A71D5" w:rsidRPr="00BC61AE">
        <w:rPr>
          <w:b/>
          <w:caps/>
        </w:rPr>
        <w:t>General Information</w:t>
      </w:r>
    </w:p>
    <w:p w14:paraId="46D503CC" w14:textId="77777777" w:rsidR="004A71D5" w:rsidRPr="00205A8D" w:rsidRDefault="004A71D5" w:rsidP="004A71D5">
      <w:pPr>
        <w:spacing w:after="160"/>
        <w:rPr>
          <w:u w:val="single"/>
        </w:rPr>
      </w:pPr>
      <w:r>
        <w:t xml:space="preserve">Planning Project Name:  </w:t>
      </w:r>
      <w:sdt>
        <w:sdtPr>
          <w:rPr>
            <w:u w:val="single"/>
          </w:rPr>
          <w:id w:val="-983924048"/>
          <w:placeholder>
            <w:docPart w:val="F2B070B8D04F4EC2A99902C2B84A62B5"/>
          </w:placeholder>
        </w:sdtPr>
        <w:sdtEndPr/>
        <w:sdtContent>
          <w:sdt>
            <w:sdtPr>
              <w:rPr>
                <w:u w:val="single"/>
              </w:rPr>
              <w:id w:val="47965525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u w:val="single"/>
                  </w:rPr>
                  <w:id w:val="-46374510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r w:rsidR="00205A8D" w:rsidRPr="00205A8D">
                    <w:rPr>
                      <w:rStyle w:val="PlaceholderText"/>
                      <w:b/>
                      <w:u w:val="single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74FF815F" w14:textId="77777777" w:rsidR="004A71D5" w:rsidRDefault="004A71D5" w:rsidP="004A71D5">
      <w:pPr>
        <w:spacing w:after="160"/>
      </w:pPr>
      <w:r>
        <w:t xml:space="preserve">Applicant City:  </w:t>
      </w:r>
      <w:sdt>
        <w:sdtPr>
          <w:id w:val="-941293356"/>
          <w:placeholder>
            <w:docPart w:val="DefaultPlaceholder_-1854013440"/>
          </w:placeholder>
        </w:sdtPr>
        <w:sdtEndPr/>
        <w:sdtContent>
          <w:sdt>
            <w:sdtPr>
              <w:id w:val="-143202572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22295188"/>
                  <w:placeholder>
                    <w:docPart w:val="F2B070B8D04F4EC2A99902C2B84A62B5"/>
                  </w:placeholder>
                  <w:showingPlcHdr/>
                </w:sdtPr>
                <w:sdtEndPr/>
                <w:sdtContent>
                  <w:r w:rsidRPr="00205A8D">
                    <w:rPr>
                      <w:rStyle w:val="PlaceholderText"/>
                      <w:b/>
                      <w:u w:val="single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91318AB" w14:textId="77777777" w:rsidR="004A71D5" w:rsidRDefault="004A71D5" w:rsidP="004A71D5">
      <w:pPr>
        <w:spacing w:after="160"/>
      </w:pPr>
      <w:r>
        <w:t xml:space="preserve">Applicant Address:  </w:t>
      </w:r>
      <w:sdt>
        <w:sdtPr>
          <w:id w:val="-1250343248"/>
          <w:placeholder>
            <w:docPart w:val="F2B070B8D04F4EC2A99902C2B84A62B5"/>
          </w:placeholder>
          <w:showingPlcHdr/>
        </w:sdtPr>
        <w:sdtEndPr/>
        <w:sdtContent>
          <w:r w:rsidRPr="00205A8D">
            <w:rPr>
              <w:rStyle w:val="PlaceholderText"/>
              <w:u w:val="single"/>
            </w:rPr>
            <w:t>Click or tap here to enter text.</w:t>
          </w:r>
        </w:sdtContent>
      </w:sdt>
    </w:p>
    <w:p w14:paraId="3CA6150A" w14:textId="77777777" w:rsidR="004A71D5" w:rsidRDefault="004A71D5" w:rsidP="004A71D5">
      <w:pPr>
        <w:spacing w:after="160"/>
      </w:pPr>
      <w:r>
        <w:t xml:space="preserve">Application/Project Contact:  </w:t>
      </w:r>
      <w:sdt>
        <w:sdtPr>
          <w:id w:val="-1659919041"/>
          <w:placeholder>
            <w:docPart w:val="F2B070B8D04F4EC2A99902C2B84A62B5"/>
          </w:placeholder>
          <w:showingPlcHdr/>
        </w:sdtPr>
        <w:sdtEndPr/>
        <w:sdtContent>
          <w:r w:rsidRPr="00205A8D">
            <w:rPr>
              <w:rStyle w:val="PlaceholderText"/>
              <w:u w:val="single"/>
            </w:rPr>
            <w:t>Click or tap here to enter text.</w:t>
          </w:r>
        </w:sdtContent>
      </w:sdt>
    </w:p>
    <w:p w14:paraId="4A81EDF5" w14:textId="77777777" w:rsidR="004A71D5" w:rsidRPr="004E2172" w:rsidRDefault="004A71D5" w:rsidP="004A71D5">
      <w:pPr>
        <w:spacing w:after="160"/>
        <w:rPr>
          <w:u w:val="single"/>
        </w:rPr>
      </w:pPr>
      <w:r>
        <w:t xml:space="preserve">Contact Email Address:  </w:t>
      </w:r>
      <w:sdt>
        <w:sdtPr>
          <w:rPr>
            <w:u w:val="single"/>
          </w:rPr>
          <w:id w:val="279375191"/>
          <w:placeholder>
            <w:docPart w:val="F2B070B8D04F4EC2A99902C2B84A62B5"/>
          </w:placeholder>
          <w:showingPlcHdr/>
        </w:sdtPr>
        <w:sdtEndPr>
          <w:rPr>
            <w:u w:val="none"/>
          </w:rPr>
        </w:sdtEndPr>
        <w:sdtContent>
          <w:r w:rsidRPr="00205A8D">
            <w:rPr>
              <w:rStyle w:val="PlaceholderText"/>
              <w:u w:val="single"/>
            </w:rPr>
            <w:t>Click or tap here to enter text.</w:t>
          </w:r>
        </w:sdtContent>
      </w:sdt>
    </w:p>
    <w:p w14:paraId="7592BB39" w14:textId="77777777" w:rsidR="004A71D5" w:rsidRPr="004E2172" w:rsidRDefault="004A71D5" w:rsidP="004A71D5">
      <w:pPr>
        <w:spacing w:after="160"/>
        <w:rPr>
          <w:u w:val="single"/>
        </w:rPr>
      </w:pPr>
      <w:r>
        <w:t xml:space="preserve">Phone Number:  </w:t>
      </w:r>
      <w:sdt>
        <w:sdtPr>
          <w:id w:val="-1670623727"/>
          <w:placeholder>
            <w:docPart w:val="F2B070B8D04F4EC2A99902C2B84A62B5"/>
          </w:placeholder>
          <w:showingPlcHdr/>
        </w:sdtPr>
        <w:sdtEndPr/>
        <w:sdtContent>
          <w:r w:rsidRPr="00205A8D">
            <w:rPr>
              <w:rStyle w:val="PlaceholderText"/>
              <w:u w:val="single"/>
            </w:rPr>
            <w:t>Click or tap here to enter text.</w:t>
          </w:r>
        </w:sdtContent>
      </w:sdt>
      <w:r>
        <w:tab/>
        <w:t xml:space="preserve">Fax Number:  </w:t>
      </w:r>
      <w:sdt>
        <w:sdtPr>
          <w:id w:val="1115945231"/>
          <w:placeholder>
            <w:docPart w:val="F2B070B8D04F4EC2A99902C2B84A62B5"/>
          </w:placeholder>
          <w:showingPlcHdr/>
        </w:sdtPr>
        <w:sdtEndPr/>
        <w:sdtContent>
          <w:r w:rsidRPr="00205A8D">
            <w:rPr>
              <w:rStyle w:val="PlaceholderText"/>
              <w:u w:val="single"/>
            </w:rPr>
            <w:t>Click or tap here to enter text.</w:t>
          </w:r>
        </w:sdtContent>
      </w:sdt>
    </w:p>
    <w:p w14:paraId="19257724" w14:textId="77777777" w:rsidR="004A71D5" w:rsidRDefault="004A71D5" w:rsidP="004A71D5">
      <w:pPr>
        <w:spacing w:after="160"/>
      </w:pPr>
      <w:r>
        <w:t xml:space="preserve">Authorized Official(s) for Execution of Contracts (name and title):  </w:t>
      </w:r>
      <w:sdt>
        <w:sdtPr>
          <w:id w:val="-481228003"/>
          <w:placeholder>
            <w:docPart w:val="F2B070B8D04F4EC2A99902C2B84A62B5"/>
          </w:placeholder>
          <w:showingPlcHdr/>
        </w:sdtPr>
        <w:sdtEndPr/>
        <w:sdtContent>
          <w:r w:rsidRPr="00205A8D">
            <w:rPr>
              <w:rStyle w:val="PlaceholderText"/>
              <w:u w:val="single"/>
            </w:rPr>
            <w:t>Click or tap here to enter text.</w:t>
          </w:r>
        </w:sdtContent>
      </w:sdt>
    </w:p>
    <w:p w14:paraId="4D585640" w14:textId="77777777" w:rsidR="004A71D5" w:rsidRPr="00DD7D37" w:rsidRDefault="004A71D5" w:rsidP="004A71D5">
      <w:pPr>
        <w:spacing w:after="120"/>
      </w:pPr>
      <w:r>
        <w:t xml:space="preserve">How much funding are you requesting?  </w:t>
      </w:r>
      <w:sdt>
        <w:sdtPr>
          <w:id w:val="-1777323070"/>
          <w:placeholder>
            <w:docPart w:val="F2B070B8D04F4EC2A99902C2B84A62B5"/>
          </w:placeholder>
          <w:showingPlcHdr/>
        </w:sdtPr>
        <w:sdtEndPr/>
        <w:sdtContent>
          <w:r w:rsidRPr="00205A8D">
            <w:rPr>
              <w:rStyle w:val="PlaceholderText"/>
              <w:b/>
              <w:u w:val="single"/>
            </w:rPr>
            <w:t>Click or tap here to enter text.</w:t>
          </w:r>
        </w:sdtContent>
      </w:sdt>
    </w:p>
    <w:p w14:paraId="50F1BB9A" w14:textId="77777777" w:rsidR="004A71D5" w:rsidRDefault="004A71D5" w:rsidP="004A71D5"/>
    <w:p w14:paraId="64B6E16E" w14:textId="77777777" w:rsidR="004A71D5" w:rsidRPr="00BC61AE" w:rsidRDefault="00BC61AE" w:rsidP="00BC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i/>
          <w:caps/>
        </w:rPr>
      </w:pPr>
      <w:r w:rsidRPr="00BC61AE">
        <w:rPr>
          <w:b/>
          <w:caps/>
        </w:rPr>
        <w:t xml:space="preserve">II.  </w:t>
      </w:r>
      <w:r w:rsidR="004A71D5" w:rsidRPr="00BC61AE">
        <w:rPr>
          <w:b/>
          <w:caps/>
        </w:rPr>
        <w:t>Planning Area Information</w:t>
      </w:r>
      <w:r w:rsidR="004A71D5" w:rsidRPr="00BC61AE">
        <w:rPr>
          <w:caps/>
        </w:rPr>
        <w:t xml:space="preserve"> </w:t>
      </w:r>
      <w:r w:rsidR="004A71D5" w:rsidRPr="00BC61AE">
        <w:rPr>
          <w:i/>
        </w:rPr>
        <w:t>(supply information if known</w:t>
      </w:r>
      <w:r w:rsidR="004A71D5" w:rsidRPr="00BC61AE">
        <w:rPr>
          <w:i/>
          <w:caps/>
        </w:rPr>
        <w:t>)</w:t>
      </w:r>
    </w:p>
    <w:p w14:paraId="56F314AC" w14:textId="77777777" w:rsidR="004A71D5" w:rsidRDefault="004A71D5" w:rsidP="00C80B0E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</w:pPr>
      <w:r>
        <w:t xml:space="preserve">General location of plan area:  </w:t>
      </w:r>
      <w:sdt>
        <w:sdtPr>
          <w:id w:val="-1673797730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466CF0E9" w14:textId="77777777" w:rsidR="004A71D5" w:rsidRDefault="004A71D5" w:rsidP="00C80B0E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</w:pPr>
      <w:r>
        <w:t xml:space="preserve">Acreage of Area:  </w:t>
      </w:r>
      <w:sdt>
        <w:sdtPr>
          <w:id w:val="867266483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  <w:r>
        <w:tab/>
        <w:t xml:space="preserve">Number of Parcels:  </w:t>
      </w:r>
      <w:sdt>
        <w:sdtPr>
          <w:id w:val="2016809678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5C630019" w14:textId="77777777" w:rsidR="001E7CB6" w:rsidRDefault="001E7CB6" w:rsidP="001E7CB6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</w:pPr>
      <w:r>
        <w:t xml:space="preserve">Legal Description of Site:  </w:t>
      </w:r>
      <w:r w:rsidRPr="00BC61AE">
        <w:rPr>
          <w:i/>
        </w:rPr>
        <w:t>may be attached</w:t>
      </w:r>
      <w:r>
        <w:t xml:space="preserve">  </w:t>
      </w:r>
      <w:sdt>
        <w:sdtPr>
          <w:id w:val="309912192"/>
          <w:placeholder>
            <w:docPart w:val="FF30D83EE0D64331AC7A7784FC56B288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5D0796AC" w14:textId="77777777" w:rsidR="002E64DB" w:rsidRPr="002E64DB" w:rsidRDefault="001E7CB6" w:rsidP="002E64DB">
      <w:pPr>
        <w:pStyle w:val="ListParagraph"/>
        <w:numPr>
          <w:ilvl w:val="0"/>
          <w:numId w:val="6"/>
        </w:numPr>
        <w:spacing w:after="120"/>
      </w:pPr>
      <w:r w:rsidRPr="002E64DB">
        <w:rPr>
          <w:i/>
        </w:rPr>
        <w:t>Provide a location map, photos, and current site plan.  Maps should include property boundaries, north arrow, and bar scale.</w:t>
      </w:r>
    </w:p>
    <w:p w14:paraId="072C2B4A" w14:textId="77777777" w:rsidR="002E64DB" w:rsidRDefault="002E64DB" w:rsidP="002E64DB">
      <w:pPr>
        <w:pStyle w:val="ListParagraph"/>
        <w:spacing w:after="120"/>
        <w:ind w:left="1080"/>
      </w:pPr>
    </w:p>
    <w:p w14:paraId="44857173" w14:textId="77777777" w:rsidR="002E64DB" w:rsidRPr="002E64DB" w:rsidRDefault="002E64DB" w:rsidP="002E64DB">
      <w:pPr>
        <w:pStyle w:val="ListParagraph"/>
        <w:numPr>
          <w:ilvl w:val="0"/>
          <w:numId w:val="5"/>
        </w:numPr>
        <w:spacing w:after="120"/>
        <w:ind w:left="360"/>
        <w:contextualSpacing w:val="0"/>
      </w:pPr>
      <w:r>
        <w:t xml:space="preserve">Briefly describe </w:t>
      </w:r>
      <w:r w:rsidR="001E7CB6" w:rsidRPr="002E64DB">
        <w:t>the site including previous uses, activities, prior or existing contamination, and other attempts at redevelopment.</w:t>
      </w:r>
      <w:r>
        <w:t xml:space="preserve"> </w:t>
      </w:r>
      <w:sdt>
        <w:sdtPr>
          <w:id w:val="-1481459974"/>
          <w:placeholder>
            <w:docPart w:val="DefaultPlaceholder_-1854013440"/>
          </w:placeholder>
          <w:showingPlcHdr/>
        </w:sdtPr>
        <w:sdtEndPr/>
        <w:sdtContent>
          <w:r w:rsidRPr="00F0161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E5E3220" w14:textId="77777777" w:rsidR="001E7CB6" w:rsidRDefault="001E7CB6" w:rsidP="002E64DB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</w:pPr>
      <w:r>
        <w:t xml:space="preserve">How many residential buildings are on site?  </w:t>
      </w:r>
      <w:sdt>
        <w:sdtPr>
          <w:id w:val="-283423962"/>
          <w:placeholder>
            <w:docPart w:val="757E15A0A14E4B8D826E37E965286C1E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  <w:r>
        <w:t xml:space="preserve">  Commercial buildings?  </w:t>
      </w:r>
      <w:sdt>
        <w:sdtPr>
          <w:id w:val="1228723497"/>
          <w:placeholder>
            <w:docPart w:val="757E15A0A14E4B8D826E37E965286C1E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0EB5DE4E" w14:textId="77777777" w:rsidR="001E7CB6" w:rsidRPr="001E7CB6" w:rsidRDefault="001E7CB6" w:rsidP="002E64DB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  <w:rPr>
          <w:u w:val="single"/>
        </w:rPr>
      </w:pPr>
      <w:r>
        <w:t xml:space="preserve">How many residential buildings are vacant?  </w:t>
      </w:r>
      <w:sdt>
        <w:sdtPr>
          <w:id w:val="-235249878"/>
          <w:placeholder>
            <w:docPart w:val="757E15A0A14E4B8D826E37E965286C1E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  <w:r>
        <w:t xml:space="preserve">  Commercial buildings?  </w:t>
      </w:r>
      <w:sdt>
        <w:sdtPr>
          <w:id w:val="730121810"/>
          <w:placeholder>
            <w:docPart w:val="757E15A0A14E4B8D826E37E965286C1E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  <w:r w:rsidRPr="001E7CB6">
        <w:t xml:space="preserve"> </w:t>
      </w:r>
    </w:p>
    <w:p w14:paraId="721E004B" w14:textId="77777777" w:rsidR="004A71D5" w:rsidRPr="00BC61AE" w:rsidRDefault="004A71D5" w:rsidP="00C80B0E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  <w:rPr>
          <w:u w:val="single"/>
        </w:rPr>
      </w:pPr>
      <w:r>
        <w:t xml:space="preserve">Are properties in the area </w:t>
      </w:r>
      <w:r w:rsidR="00CB1876">
        <w:t xml:space="preserve">currently </w:t>
      </w:r>
      <w:r>
        <w:t>publicly or privately owned?</w:t>
      </w:r>
      <w:r w:rsidRPr="00371495">
        <w:t xml:space="preserve">  </w:t>
      </w:r>
      <w:sdt>
        <w:sdtPr>
          <w:rPr>
            <w:u w:val="single"/>
          </w:rPr>
          <w:id w:val="-1456637651"/>
          <w:placeholder>
            <w:docPart w:val="5728D39D48FF4F2F8127E012008716D6"/>
          </w:placeholder>
          <w:showingPlcHdr/>
          <w:dropDownList>
            <w:listItem w:value="Choose an item."/>
            <w:listItem w:displayText="Public" w:value="Public"/>
            <w:listItem w:displayText="Private" w:value="Private"/>
          </w:dropDownList>
        </w:sdtPr>
        <w:sdtEndPr/>
        <w:sdtContent>
          <w:r w:rsidRPr="00586F03">
            <w:rPr>
              <w:rStyle w:val="PlaceholderText"/>
            </w:rPr>
            <w:t>Choose an item.</w:t>
          </w:r>
        </w:sdtContent>
      </w:sdt>
    </w:p>
    <w:p w14:paraId="03FE32AA" w14:textId="77777777" w:rsidR="004A71D5" w:rsidRDefault="004A71D5" w:rsidP="00C80B0E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</w:pPr>
      <w:r>
        <w:t xml:space="preserve">Current Owner(s):  </w:t>
      </w:r>
      <w:sdt>
        <w:sdtPr>
          <w:id w:val="81572764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49EA4926" w14:textId="77777777" w:rsidR="004A71D5" w:rsidRDefault="004A71D5" w:rsidP="00C80B0E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</w:pPr>
      <w:r>
        <w:t xml:space="preserve">After redevelopment is complete, will the site be publicly or privately owned?  </w:t>
      </w:r>
      <w:sdt>
        <w:sdtPr>
          <w:id w:val="-931047149"/>
          <w:placeholder>
            <w:docPart w:val="5728D39D48FF4F2F8127E012008716D6"/>
          </w:placeholder>
          <w:showingPlcHdr/>
          <w:dropDownList>
            <w:listItem w:value="Choose an item."/>
            <w:listItem w:displayText="Public" w:value="Public"/>
            <w:listItem w:displayText="Private" w:value="Private"/>
          </w:dropDownList>
        </w:sdtPr>
        <w:sdtEndPr/>
        <w:sdtContent>
          <w:r w:rsidRPr="00586F03">
            <w:rPr>
              <w:rStyle w:val="PlaceholderText"/>
            </w:rPr>
            <w:t>Choose an item.</w:t>
          </w:r>
        </w:sdtContent>
      </w:sdt>
    </w:p>
    <w:p w14:paraId="3C0502C8" w14:textId="77777777" w:rsidR="004A71D5" w:rsidRDefault="004A71D5" w:rsidP="00C80B0E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</w:pPr>
      <w:r>
        <w:t xml:space="preserve">Post-redevelopment Site Owner(s):  </w:t>
      </w:r>
      <w:sdt>
        <w:sdtPr>
          <w:id w:val="-1825194010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2748938A" w14:textId="77777777" w:rsidR="004A71D5" w:rsidRPr="00BC61AE" w:rsidRDefault="004A71D5" w:rsidP="00C80B0E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  <w:rPr>
          <w:u w:val="single"/>
        </w:rPr>
      </w:pPr>
      <w:r>
        <w:t xml:space="preserve">When has/will acquisition be completed?  </w:t>
      </w:r>
      <w:sdt>
        <w:sdtPr>
          <w:id w:val="1128509538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2650E9A7" w14:textId="77777777" w:rsidR="001E7CB6" w:rsidRPr="00BC61AE" w:rsidRDefault="001E7CB6" w:rsidP="001E7CB6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  <w:rPr>
          <w:u w:val="single"/>
        </w:rPr>
      </w:pPr>
      <w:r>
        <w:t xml:space="preserve">Current Appraised or Assessed Value of the Area:  </w:t>
      </w:r>
      <w:sdt>
        <w:sdtPr>
          <w:id w:val="-762847620"/>
          <w:placeholder>
            <w:docPart w:val="C2CBC473AF6E44B78D9015DB2BD04E69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09208151" w14:textId="77777777" w:rsidR="001E7CB6" w:rsidRPr="00BC61AE" w:rsidRDefault="001E7CB6" w:rsidP="001E7CB6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  <w:rPr>
          <w:u w:val="single"/>
        </w:rPr>
      </w:pPr>
      <w:r w:rsidRPr="007A32E6">
        <w:lastRenderedPageBreak/>
        <w:t xml:space="preserve">Projected appraised or Assessed Value of the </w:t>
      </w:r>
      <w:r>
        <w:t>Area after redevelopment</w:t>
      </w:r>
      <w:r w:rsidRPr="007A32E6">
        <w:t>:</w:t>
      </w:r>
      <w:r>
        <w:t xml:space="preserve">  </w:t>
      </w:r>
      <w:sdt>
        <w:sdtPr>
          <w:id w:val="-1753894041"/>
          <w:placeholder>
            <w:docPart w:val="C2CBC473AF6E44B78D9015DB2BD04E69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3F0DA524" w14:textId="77777777" w:rsidR="004A71D5" w:rsidRDefault="001E7CB6" w:rsidP="001E7CB6">
      <w:pPr>
        <w:pStyle w:val="ListParagraph"/>
        <w:spacing w:after="120"/>
        <w:ind w:left="360"/>
        <w:contextualSpacing w:val="0"/>
        <w:rPr>
          <w:i/>
        </w:rPr>
      </w:pPr>
      <w:r w:rsidRPr="00BC61AE">
        <w:rPr>
          <w:i/>
        </w:rPr>
        <w:t>Attach the appraisal or assessor’s current and projected values.</w:t>
      </w:r>
    </w:p>
    <w:p w14:paraId="09853012" w14:textId="77777777" w:rsidR="002E64DB" w:rsidRPr="001E7CB6" w:rsidRDefault="002E64DB" w:rsidP="001E7CB6">
      <w:pPr>
        <w:pStyle w:val="ListParagraph"/>
        <w:spacing w:after="120"/>
        <w:ind w:left="360"/>
        <w:contextualSpacing w:val="0"/>
        <w:rPr>
          <w:u w:val="single"/>
        </w:rPr>
      </w:pPr>
    </w:p>
    <w:p w14:paraId="5591DBC9" w14:textId="77777777" w:rsidR="004A71D5" w:rsidRPr="00F741C4" w:rsidRDefault="00BC61AE" w:rsidP="00BC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b/>
        </w:rPr>
      </w:pPr>
      <w:r>
        <w:rPr>
          <w:b/>
        </w:rPr>
        <w:t xml:space="preserve">III.  </w:t>
      </w:r>
      <w:r w:rsidRPr="00F741C4">
        <w:rPr>
          <w:b/>
        </w:rPr>
        <w:t>PROJECT INFORMATION</w:t>
      </w:r>
    </w:p>
    <w:p w14:paraId="57A97F2A" w14:textId="77777777" w:rsidR="004A71D5" w:rsidRDefault="004A71D5" w:rsidP="00C80B0E">
      <w:pPr>
        <w:pStyle w:val="ListParagraph"/>
        <w:numPr>
          <w:ilvl w:val="0"/>
          <w:numId w:val="3"/>
        </w:numPr>
        <w:ind w:left="360" w:hanging="360"/>
      </w:pPr>
      <w:r>
        <w:t xml:space="preserve">Describe the city’s goals and need for this project. Please explain why the redevelopment plan is needed. </w:t>
      </w:r>
      <w:sdt>
        <w:sdtPr>
          <w:id w:val="-1812861337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1C806399" w14:textId="77777777" w:rsidR="004A71D5" w:rsidRDefault="004A71D5" w:rsidP="00C80B0E">
      <w:pPr>
        <w:ind w:left="360" w:hanging="360"/>
      </w:pPr>
    </w:p>
    <w:p w14:paraId="0479A94C" w14:textId="77777777" w:rsidR="004A71D5" w:rsidRDefault="004A71D5" w:rsidP="00C80B0E">
      <w:pPr>
        <w:pStyle w:val="ListParagraph"/>
        <w:numPr>
          <w:ilvl w:val="0"/>
          <w:numId w:val="3"/>
        </w:numPr>
        <w:ind w:left="360" w:hanging="360"/>
      </w:pPr>
      <w:r>
        <w:t xml:space="preserve">Describe the type and scope of the planning project. </w:t>
      </w:r>
      <w:sdt>
        <w:sdtPr>
          <w:id w:val="1412270427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4A606B60" w14:textId="77777777" w:rsidR="004A71D5" w:rsidRDefault="004A71D5" w:rsidP="00C80B0E">
      <w:pPr>
        <w:ind w:left="360" w:hanging="360"/>
      </w:pPr>
    </w:p>
    <w:p w14:paraId="70042680" w14:textId="77777777" w:rsidR="004A71D5" w:rsidRDefault="004A71D5" w:rsidP="00C80B0E">
      <w:pPr>
        <w:pStyle w:val="ListParagraph"/>
        <w:numPr>
          <w:ilvl w:val="0"/>
          <w:numId w:val="3"/>
        </w:numPr>
        <w:ind w:left="360" w:hanging="360"/>
      </w:pPr>
      <w:r>
        <w:t xml:space="preserve">What outcome or product will the planning project help identify?  </w:t>
      </w:r>
      <w:sdt>
        <w:sdtPr>
          <w:id w:val="-1236315554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6A45FA87" w14:textId="77777777" w:rsidR="004A71D5" w:rsidRDefault="004A71D5" w:rsidP="00C80B0E">
      <w:pPr>
        <w:ind w:left="360" w:hanging="360"/>
      </w:pPr>
    </w:p>
    <w:p w14:paraId="19A8FAF7" w14:textId="77777777" w:rsidR="004A71D5" w:rsidRDefault="004A71D5" w:rsidP="00C80B0E">
      <w:pPr>
        <w:pStyle w:val="ListParagraph"/>
        <w:numPr>
          <w:ilvl w:val="0"/>
          <w:numId w:val="3"/>
        </w:numPr>
        <w:ind w:left="360" w:hanging="360"/>
      </w:pPr>
      <w:r>
        <w:t xml:space="preserve">Describe how this planning project fits into the pre-redevelopment activities.  </w:t>
      </w:r>
      <w:sdt>
        <w:sdtPr>
          <w:id w:val="754635516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02B09B1E" w14:textId="77777777" w:rsidR="004A71D5" w:rsidRDefault="004A71D5" w:rsidP="00C80B0E">
      <w:pPr>
        <w:ind w:left="360" w:hanging="360"/>
      </w:pPr>
    </w:p>
    <w:p w14:paraId="4C3B8904" w14:textId="77777777" w:rsidR="004A71D5" w:rsidRDefault="004A71D5" w:rsidP="00C80B0E">
      <w:pPr>
        <w:pStyle w:val="ListParagraph"/>
        <w:numPr>
          <w:ilvl w:val="0"/>
          <w:numId w:val="3"/>
        </w:numPr>
        <w:ind w:left="360" w:hanging="360"/>
      </w:pPr>
      <w:r>
        <w:t xml:space="preserve">Describe the redevelopment project, if established, for which this planning project is a component.  </w:t>
      </w:r>
      <w:sdt>
        <w:sdtPr>
          <w:id w:val="1934616941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2304445C" w14:textId="77777777" w:rsidR="004A71D5" w:rsidRDefault="004A71D5" w:rsidP="00C80B0E">
      <w:pPr>
        <w:ind w:left="360" w:hanging="360"/>
      </w:pPr>
    </w:p>
    <w:p w14:paraId="75BF4919" w14:textId="77777777" w:rsidR="004A71D5" w:rsidRDefault="004A71D5" w:rsidP="00C80B0E">
      <w:pPr>
        <w:pStyle w:val="ListParagraph"/>
        <w:numPr>
          <w:ilvl w:val="0"/>
          <w:numId w:val="3"/>
        </w:numPr>
        <w:ind w:left="360" w:hanging="360"/>
      </w:pPr>
      <w:r>
        <w:t xml:space="preserve">Who will perform this planning project?  </w:t>
      </w:r>
      <w:sdt>
        <w:sdtPr>
          <w:id w:val="1868555300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46642F74" w14:textId="77777777" w:rsidR="004A71D5" w:rsidRDefault="004A71D5" w:rsidP="001E7CB6"/>
    <w:p w14:paraId="0C7D5A39" w14:textId="77777777" w:rsidR="004A71D5" w:rsidRPr="00371495" w:rsidRDefault="004A71D5" w:rsidP="00C80B0E">
      <w:pPr>
        <w:pStyle w:val="ListParagraph"/>
        <w:numPr>
          <w:ilvl w:val="0"/>
          <w:numId w:val="3"/>
        </w:numPr>
        <w:spacing w:after="120"/>
        <w:ind w:left="360" w:hanging="360"/>
      </w:pPr>
      <w:r w:rsidRPr="00371495">
        <w:t>Identify any other Project partners such as developers, consultants, and</w:t>
      </w:r>
      <w:r>
        <w:t xml:space="preserve"> regulating/permitting agencies</w:t>
      </w:r>
      <w:r w:rsidRPr="00371495">
        <w:t>:</w:t>
      </w:r>
      <w:r>
        <w:t xml:space="preserve">  </w:t>
      </w:r>
      <w:sdt>
        <w:sdtPr>
          <w:id w:val="409749198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3FFAF175" w14:textId="77777777" w:rsidR="004A71D5" w:rsidRDefault="004A71D5" w:rsidP="00C80B0E">
      <w:pPr>
        <w:ind w:left="360" w:hanging="360"/>
      </w:pPr>
    </w:p>
    <w:p w14:paraId="190DEA8D" w14:textId="77777777" w:rsidR="004A71D5" w:rsidRPr="00BC61AE" w:rsidRDefault="004A71D5" w:rsidP="00C80B0E">
      <w:pPr>
        <w:pStyle w:val="ListParagraph"/>
        <w:numPr>
          <w:ilvl w:val="0"/>
          <w:numId w:val="3"/>
        </w:numPr>
        <w:spacing w:after="120"/>
        <w:ind w:left="360" w:hanging="360"/>
        <w:rPr>
          <w:rFonts w:cs="Arial"/>
        </w:rPr>
      </w:pPr>
      <w:r w:rsidRPr="00BC61AE">
        <w:rPr>
          <w:rFonts w:cs="Arial"/>
        </w:rPr>
        <w:t>Describe all other funding sources.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90"/>
        <w:gridCol w:w="2250"/>
        <w:gridCol w:w="1980"/>
        <w:gridCol w:w="1435"/>
      </w:tblGrid>
      <w:tr w:rsidR="004A71D5" w:rsidRPr="00C82EA8" w14:paraId="37466F76" w14:textId="77777777" w:rsidTr="00791EDD">
        <w:trPr>
          <w:trHeight w:val="432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DCEB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Source of Funds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F7F8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Amount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9B57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Committed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45ED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Pending</w:t>
            </w:r>
          </w:p>
        </w:tc>
      </w:tr>
      <w:tr w:rsidR="004A71D5" w:rsidRPr="00C82EA8" w14:paraId="14F4BD8A" w14:textId="77777777" w:rsidTr="00791EDD">
        <w:trPr>
          <w:trHeight w:val="432"/>
          <w:jc w:val="center"/>
        </w:trPr>
        <w:sdt>
          <w:sdtPr>
            <w:rPr>
              <w:rFonts w:cs="Arial"/>
            </w:rPr>
            <w:id w:val="-1381929657"/>
            <w:placeholder>
              <w:docPart w:val="F2B070B8D04F4EC2A99902C2B84A62B5"/>
            </w:placeholder>
            <w:showingPlcHdr/>
          </w:sdtPr>
          <w:sdtEndPr/>
          <w:sdtContent>
            <w:tc>
              <w:tcPr>
                <w:tcW w:w="4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2EDDF5" w14:textId="77777777" w:rsidR="004A71D5" w:rsidRPr="00C82EA8" w:rsidRDefault="004A71D5" w:rsidP="00791EDD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71243332"/>
            <w:placeholder>
              <w:docPart w:val="F2B070B8D04F4EC2A99902C2B84A62B5"/>
            </w:placeholder>
            <w:showingPlcHdr/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05BC8C" w14:textId="77777777" w:rsidR="004A71D5" w:rsidRPr="00C82EA8" w:rsidRDefault="004A71D5" w:rsidP="00791EDD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17B5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FC42BA">
              <w:rPr>
                <w:rFonts w:cs="Arial"/>
              </w:rPr>
            </w:r>
            <w:r w:rsidR="00FC42BA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5439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FC42BA">
              <w:rPr>
                <w:rFonts w:cs="Arial"/>
              </w:rPr>
            </w:r>
            <w:r w:rsidR="00FC42BA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</w:p>
        </w:tc>
      </w:tr>
      <w:tr w:rsidR="004A71D5" w:rsidRPr="00C82EA8" w14:paraId="64BC0A64" w14:textId="77777777" w:rsidTr="00791EDD">
        <w:trPr>
          <w:trHeight w:val="432"/>
          <w:jc w:val="center"/>
        </w:trPr>
        <w:sdt>
          <w:sdtPr>
            <w:rPr>
              <w:rFonts w:cs="Arial"/>
            </w:rPr>
            <w:id w:val="-1807388650"/>
            <w:placeholder>
              <w:docPart w:val="F2B070B8D04F4EC2A99902C2B84A62B5"/>
            </w:placeholder>
            <w:showingPlcHdr/>
          </w:sdtPr>
          <w:sdtEndPr/>
          <w:sdtContent>
            <w:tc>
              <w:tcPr>
                <w:tcW w:w="4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181EC5" w14:textId="77777777" w:rsidR="004A71D5" w:rsidRPr="00C82EA8" w:rsidRDefault="004A71D5" w:rsidP="00791EDD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837525486"/>
            <w:placeholder>
              <w:docPart w:val="F2B070B8D04F4EC2A99902C2B84A62B5"/>
            </w:placeholder>
            <w:showingPlcHdr/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61118F" w14:textId="77777777" w:rsidR="004A71D5" w:rsidRPr="00C82EA8" w:rsidRDefault="004A71D5" w:rsidP="00791EDD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51F2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FC42BA">
              <w:rPr>
                <w:rFonts w:cs="Arial"/>
              </w:rPr>
            </w:r>
            <w:r w:rsidR="00FC42BA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9731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FC42BA">
              <w:rPr>
                <w:rFonts w:cs="Arial"/>
              </w:rPr>
            </w:r>
            <w:r w:rsidR="00FC42BA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</w:tr>
      <w:tr w:rsidR="004A71D5" w:rsidRPr="00C82EA8" w14:paraId="783E0174" w14:textId="77777777" w:rsidTr="00791EDD">
        <w:trPr>
          <w:trHeight w:val="432"/>
          <w:jc w:val="center"/>
        </w:trPr>
        <w:sdt>
          <w:sdtPr>
            <w:rPr>
              <w:rFonts w:cs="Arial"/>
            </w:rPr>
            <w:id w:val="1600289125"/>
            <w:placeholder>
              <w:docPart w:val="F2B070B8D04F4EC2A99902C2B84A62B5"/>
            </w:placeholder>
            <w:showingPlcHdr/>
          </w:sdtPr>
          <w:sdtEndPr/>
          <w:sdtContent>
            <w:tc>
              <w:tcPr>
                <w:tcW w:w="4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E78522" w14:textId="77777777" w:rsidR="004A71D5" w:rsidRPr="00C82EA8" w:rsidRDefault="004A71D5" w:rsidP="00791EDD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924251554"/>
            <w:placeholder>
              <w:docPart w:val="F2B070B8D04F4EC2A99902C2B84A62B5"/>
            </w:placeholder>
            <w:showingPlcHdr/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EB24EB" w14:textId="77777777" w:rsidR="004A71D5" w:rsidRPr="00C82EA8" w:rsidRDefault="004A71D5" w:rsidP="00791EDD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34B8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FC42BA">
              <w:rPr>
                <w:rFonts w:cs="Arial"/>
              </w:rPr>
            </w:r>
            <w:r w:rsidR="00FC42BA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5FAC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FC42BA">
              <w:rPr>
                <w:rFonts w:cs="Arial"/>
              </w:rPr>
            </w:r>
            <w:r w:rsidR="00FC42BA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</w:tr>
      <w:tr w:rsidR="004A71D5" w:rsidRPr="00C82EA8" w14:paraId="068E856F" w14:textId="77777777" w:rsidTr="00791EDD">
        <w:trPr>
          <w:trHeight w:val="432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B347" w14:textId="77777777" w:rsidR="004A71D5" w:rsidRPr="00C82EA8" w:rsidRDefault="004A71D5" w:rsidP="00791ED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sdt>
          <w:sdtPr>
            <w:rPr>
              <w:rFonts w:cs="Arial"/>
            </w:rPr>
            <w:id w:val="-1238930055"/>
            <w:placeholder>
              <w:docPart w:val="F2B070B8D04F4EC2A99902C2B84A62B5"/>
            </w:placeholder>
            <w:showingPlcHdr/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4C999C" w14:textId="77777777" w:rsidR="004A71D5" w:rsidRPr="00C82EA8" w:rsidRDefault="004A71D5" w:rsidP="00791EDD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9ADE863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FB8FB53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</w:p>
        </w:tc>
      </w:tr>
    </w:tbl>
    <w:p w14:paraId="24A1A47B" w14:textId="77777777" w:rsidR="004A71D5" w:rsidRPr="00FF0C5E" w:rsidRDefault="004A71D5" w:rsidP="004A71D5">
      <w:pPr>
        <w:rPr>
          <w:rFonts w:cs="Arial"/>
          <w:iCs/>
        </w:rPr>
      </w:pPr>
    </w:p>
    <w:p w14:paraId="682FBC27" w14:textId="77777777" w:rsidR="004A71D5" w:rsidRPr="00BC61AE" w:rsidRDefault="004A71D5" w:rsidP="00C80B0E">
      <w:pPr>
        <w:pStyle w:val="ListParagraph"/>
        <w:numPr>
          <w:ilvl w:val="0"/>
          <w:numId w:val="4"/>
        </w:numPr>
        <w:ind w:left="360" w:hanging="360"/>
        <w:rPr>
          <w:u w:val="single"/>
        </w:rPr>
      </w:pPr>
      <w:r>
        <w:t xml:space="preserve">When is the planning project expected to be completed?  </w:t>
      </w:r>
      <w:sdt>
        <w:sdtPr>
          <w:id w:val="-1858644112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0A520A39" w14:textId="77777777" w:rsidR="004A71D5" w:rsidRPr="00043904" w:rsidRDefault="004A71D5" w:rsidP="004A71D5"/>
    <w:p w14:paraId="085EEF52" w14:textId="77777777" w:rsidR="004A71D5" w:rsidRDefault="004A71D5" w:rsidP="004A71D5">
      <w:pPr>
        <w:sectPr w:rsidR="004A71D5" w:rsidSect="006341A3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360"/>
        </w:sectPr>
      </w:pPr>
    </w:p>
    <w:p w14:paraId="3D0FE29F" w14:textId="431F3228" w:rsidR="004A71D5" w:rsidRDefault="004A71D5" w:rsidP="004A71D5">
      <w:pPr>
        <w:jc w:val="center"/>
        <w:rPr>
          <w:b/>
          <w:u w:val="single"/>
        </w:rPr>
      </w:pPr>
      <w:r w:rsidRPr="006642FA">
        <w:rPr>
          <w:b/>
          <w:u w:val="single"/>
        </w:rPr>
        <w:lastRenderedPageBreak/>
        <w:t>REQUIRED RESOLUTION PROVISIONS</w:t>
      </w:r>
    </w:p>
    <w:p w14:paraId="1ED40C0A" w14:textId="1465F833" w:rsidR="006642FA" w:rsidRPr="006642FA" w:rsidRDefault="006642FA" w:rsidP="004A71D5">
      <w:pPr>
        <w:jc w:val="center"/>
        <w:rPr>
          <w:bCs/>
          <w:i/>
          <w:iCs/>
        </w:rPr>
      </w:pPr>
      <w:r w:rsidRPr="006642FA">
        <w:rPr>
          <w:bCs/>
          <w:i/>
          <w:iCs/>
        </w:rPr>
        <w:t>Please submit the language below in Applicant City’s resolution format</w:t>
      </w:r>
    </w:p>
    <w:p w14:paraId="2575D2B1" w14:textId="77777777" w:rsidR="004A71D5" w:rsidRPr="006642FA" w:rsidRDefault="004A71D5" w:rsidP="004A71D5">
      <w:pPr>
        <w:jc w:val="center"/>
        <w:rPr>
          <w:bCs/>
          <w:i/>
          <w:iCs/>
        </w:rPr>
      </w:pPr>
    </w:p>
    <w:p w14:paraId="34209D7A" w14:textId="77777777" w:rsidR="004A71D5" w:rsidRDefault="004A71D5" w:rsidP="004A71D5"/>
    <w:p w14:paraId="62462E9B" w14:textId="77777777" w:rsidR="004A71D5" w:rsidRDefault="004A71D5" w:rsidP="004A71D5"/>
    <w:p w14:paraId="3976CF9E" w14:textId="77777777" w:rsidR="004A71D5" w:rsidRDefault="004A71D5" w:rsidP="004A71D5">
      <w:pPr>
        <w:jc w:val="both"/>
      </w:pPr>
      <w:r>
        <w:t xml:space="preserve">WHEREAS, the City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has identified a proposed project within the City that meets the Dakota County Community Development Agency (CDA) Redevelopment Incentive Grant program’s purposes and criteria; and</w:t>
      </w:r>
    </w:p>
    <w:p w14:paraId="1981BD26" w14:textId="77777777" w:rsidR="004A71D5" w:rsidRDefault="004A71D5" w:rsidP="004A71D5">
      <w:pPr>
        <w:jc w:val="both"/>
      </w:pPr>
    </w:p>
    <w:p w14:paraId="21420BA9" w14:textId="77777777" w:rsidR="004A71D5" w:rsidRDefault="004A71D5" w:rsidP="004A71D5">
      <w:pPr>
        <w:jc w:val="both"/>
      </w:pPr>
      <w:r>
        <w:t xml:space="preserve">WHEREAS, the City has the capability and capacity to ensure the proposed project be completed and administered within the Redevelopment Incentive Grant program guidelines; and </w:t>
      </w:r>
    </w:p>
    <w:p w14:paraId="7DC6165A" w14:textId="77777777" w:rsidR="004A71D5" w:rsidRDefault="004A71D5" w:rsidP="004A71D5">
      <w:pPr>
        <w:jc w:val="both"/>
      </w:pPr>
    </w:p>
    <w:p w14:paraId="3354713C" w14:textId="77777777" w:rsidR="004A71D5" w:rsidRDefault="004A71D5" w:rsidP="004A71D5">
      <w:pPr>
        <w:jc w:val="both"/>
      </w:pPr>
      <w:r>
        <w:t xml:space="preserve">WHEREAS, the City has the legal authority to apply for financial assistance; and </w:t>
      </w:r>
    </w:p>
    <w:p w14:paraId="4988CC0F" w14:textId="77777777" w:rsidR="004A71D5" w:rsidRPr="00446BD1" w:rsidRDefault="004A71D5" w:rsidP="004A71D5">
      <w:pPr>
        <w:jc w:val="both"/>
      </w:pPr>
    </w:p>
    <w:p w14:paraId="20093D4F" w14:textId="77777777" w:rsidR="004A71D5" w:rsidRDefault="004A71D5" w:rsidP="004A71D5">
      <w:pPr>
        <w:jc w:val="both"/>
      </w:pPr>
      <w:r>
        <w:t>WHEREAS, the City is supportive of affordable housing</w:t>
      </w:r>
      <w:r w:rsidRPr="004D3623">
        <w:t xml:space="preserve"> </w:t>
      </w:r>
      <w:r>
        <w:t>and of the CDA’s mission, to improve the lives of Dakota County residents through affordable housing and community development.</w:t>
      </w:r>
    </w:p>
    <w:p w14:paraId="1D81BBB8" w14:textId="77777777" w:rsidR="004A71D5" w:rsidRDefault="004A71D5" w:rsidP="004A71D5">
      <w:pPr>
        <w:jc w:val="both"/>
      </w:pPr>
    </w:p>
    <w:p w14:paraId="150B4847" w14:textId="77777777" w:rsidR="004A71D5" w:rsidRDefault="004A71D5" w:rsidP="004A71D5">
      <w:pPr>
        <w:jc w:val="both"/>
      </w:pPr>
      <w:r>
        <w:t xml:space="preserve">NOW THEREFORE BE IT RESOLVED that the City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approves the application for funding from the Dakota County CDA Redevelopment Incentive Grant program.</w:t>
      </w:r>
    </w:p>
    <w:p w14:paraId="6CE09BBD" w14:textId="77777777" w:rsidR="004A71D5" w:rsidRDefault="004A71D5" w:rsidP="004A71D5">
      <w:pPr>
        <w:jc w:val="both"/>
      </w:pPr>
    </w:p>
    <w:p w14:paraId="7FC39A97" w14:textId="77777777" w:rsidR="004A71D5" w:rsidRPr="000B690A" w:rsidRDefault="004A71D5" w:rsidP="004A71D5">
      <w:pPr>
        <w:jc w:val="both"/>
      </w:pPr>
      <w:r>
        <w:t xml:space="preserve">BE IT FURTHER RESOLVED that upon approval of its application by the Dakota County CDA, the </w:t>
      </w:r>
      <w:r>
        <w:rPr>
          <w:u w:val="single"/>
        </w:rPr>
        <w:tab/>
      </w:r>
      <w:r>
        <w:rPr>
          <w:u w:val="single"/>
        </w:rPr>
        <w:tab/>
        <w:t>[insert authorized official’s name]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the </w:t>
      </w:r>
      <w:r>
        <w:rPr>
          <w:u w:val="single"/>
        </w:rPr>
        <w:tab/>
        <w:t>[insert authorized official’s title]</w:t>
      </w:r>
      <w:r>
        <w:rPr>
          <w:u w:val="single"/>
        </w:rPr>
        <w:tab/>
      </w:r>
      <w:r>
        <w:t>, is hereby authorized to execute such agreements as are necessary to receive and use the funding for the proposed project.</w:t>
      </w:r>
    </w:p>
    <w:p w14:paraId="0E0E99A8" w14:textId="77777777" w:rsidR="004A71D5" w:rsidRDefault="004A71D5" w:rsidP="004A71D5"/>
    <w:p w14:paraId="61296CD0" w14:textId="77777777" w:rsidR="004A71D5" w:rsidRPr="00CF1D46" w:rsidRDefault="004A71D5" w:rsidP="004A71D5"/>
    <w:p w14:paraId="0D405CE7" w14:textId="77777777" w:rsidR="004A71D5" w:rsidRDefault="004A71D5" w:rsidP="004A71D5"/>
    <w:p w14:paraId="7938CEA0" w14:textId="77777777" w:rsidR="00862414" w:rsidRDefault="00862414"/>
    <w:sectPr w:rsidR="00862414" w:rsidSect="006341A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93FE" w14:textId="77777777" w:rsidR="004A71D5" w:rsidRDefault="004A71D5" w:rsidP="004A71D5">
      <w:r>
        <w:separator/>
      </w:r>
    </w:p>
  </w:endnote>
  <w:endnote w:type="continuationSeparator" w:id="0">
    <w:p w14:paraId="1D9F3E02" w14:textId="77777777" w:rsidR="004A71D5" w:rsidRDefault="004A71D5" w:rsidP="004A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FC8A" w14:textId="655113EA" w:rsidR="006341A3" w:rsidRDefault="001F54F8" w:rsidP="006341A3">
    <w:pPr>
      <w:pStyle w:val="Footer"/>
      <w:jc w:val="center"/>
      <w:rPr>
        <w:rStyle w:val="PageNumber"/>
      </w:rPr>
    </w:pPr>
    <w:r>
      <w:rPr>
        <w:rStyle w:val="PageNumber"/>
      </w:rPr>
      <w:t>RIG Planning Application</w:t>
    </w:r>
  </w:p>
  <w:p w14:paraId="7275F237" w14:textId="77777777" w:rsidR="004767A3" w:rsidRPr="004767A3" w:rsidRDefault="004767A3" w:rsidP="006341A3">
    <w:pPr>
      <w:pStyle w:val="Footer"/>
      <w:jc w:val="center"/>
      <w:rPr>
        <w:rStyle w:val="PageNumber"/>
        <w:sz w:val="12"/>
        <w:szCs w:val="12"/>
      </w:rPr>
    </w:pPr>
  </w:p>
  <w:p w14:paraId="4E54E1B2" w14:textId="77777777" w:rsidR="006341A3" w:rsidRDefault="001F54F8" w:rsidP="006341A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1B6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902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EF04D" w14:textId="18CE9EAF" w:rsidR="006341A3" w:rsidRDefault="001F54F8">
        <w:pPr>
          <w:pStyle w:val="Footer"/>
          <w:jc w:val="center"/>
        </w:pPr>
        <w:r>
          <w:t xml:space="preserve">RIG </w:t>
        </w:r>
        <w:r w:rsidR="004767A3">
          <w:t xml:space="preserve">Planning </w:t>
        </w:r>
        <w:r>
          <w:t>Application</w:t>
        </w:r>
      </w:p>
      <w:p w14:paraId="49AA615C" w14:textId="77777777" w:rsidR="004767A3" w:rsidRPr="004767A3" w:rsidRDefault="004767A3">
        <w:pPr>
          <w:pStyle w:val="Footer"/>
          <w:jc w:val="center"/>
          <w:rPr>
            <w:sz w:val="12"/>
            <w:szCs w:val="12"/>
          </w:rPr>
        </w:pPr>
      </w:p>
      <w:p w14:paraId="2355A3EC" w14:textId="77777777" w:rsidR="006341A3" w:rsidRDefault="001F54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B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D8C5" w14:textId="77777777" w:rsidR="006341A3" w:rsidRPr="00F741C4" w:rsidRDefault="00FC42BA" w:rsidP="006341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29C1" w14:textId="77777777" w:rsidR="006341A3" w:rsidRDefault="00FC42BA">
    <w:pPr>
      <w:pStyle w:val="Footer"/>
      <w:jc w:val="center"/>
    </w:pPr>
  </w:p>
  <w:p w14:paraId="43688DCE" w14:textId="77777777" w:rsidR="006341A3" w:rsidRDefault="00FC4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BF9F" w14:textId="77777777" w:rsidR="004A71D5" w:rsidRDefault="004A71D5" w:rsidP="004A71D5">
      <w:r>
        <w:separator/>
      </w:r>
    </w:p>
  </w:footnote>
  <w:footnote w:type="continuationSeparator" w:id="0">
    <w:p w14:paraId="550EE535" w14:textId="77777777" w:rsidR="004A71D5" w:rsidRDefault="004A71D5" w:rsidP="004A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7C55" w14:textId="77777777" w:rsidR="006341A3" w:rsidRDefault="00FC42BA" w:rsidP="006341A3">
    <w:pPr>
      <w:pStyle w:val="Header"/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83BE" w14:textId="77777777" w:rsidR="006341A3" w:rsidRDefault="004A71D5">
    <w:pPr>
      <w:pStyle w:val="Header"/>
    </w:pPr>
    <w:r>
      <w:rPr>
        <w:noProof/>
      </w:rPr>
      <w:drawing>
        <wp:inline distT="0" distB="0" distL="0" distR="0" wp14:anchorId="40ED537D" wp14:editId="6BA8C95C">
          <wp:extent cx="1737360" cy="678657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Alogo_hz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678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A5EF68" w14:textId="77777777" w:rsidR="004A71D5" w:rsidRDefault="004A7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19AE" w14:textId="77777777" w:rsidR="006341A3" w:rsidRDefault="00FC42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8BD8" w14:textId="77777777" w:rsidR="006341A3" w:rsidRDefault="00FC42B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4445" w14:textId="77777777" w:rsidR="006341A3" w:rsidRDefault="001F54F8">
    <w:pPr>
      <w:pStyle w:val="Header"/>
    </w:pPr>
    <w:r>
      <w:rPr>
        <w:noProof/>
      </w:rPr>
      <w:drawing>
        <wp:inline distT="0" distB="0" distL="0" distR="0" wp14:anchorId="4541BE4A" wp14:editId="062DFE12">
          <wp:extent cx="1755650" cy="6858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DAlogo_hz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47D8"/>
    <w:multiLevelType w:val="hybridMultilevel"/>
    <w:tmpl w:val="7AEAE280"/>
    <w:lvl w:ilvl="0" w:tplc="218A347A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345C3"/>
    <w:multiLevelType w:val="hybridMultilevel"/>
    <w:tmpl w:val="345056CA"/>
    <w:lvl w:ilvl="0" w:tplc="218A34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530CB5"/>
    <w:multiLevelType w:val="hybridMultilevel"/>
    <w:tmpl w:val="37D4217C"/>
    <w:lvl w:ilvl="0" w:tplc="218A347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F670C"/>
    <w:multiLevelType w:val="hybridMultilevel"/>
    <w:tmpl w:val="0F8A80C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E730C9"/>
    <w:multiLevelType w:val="hybridMultilevel"/>
    <w:tmpl w:val="7F22E06E"/>
    <w:lvl w:ilvl="0" w:tplc="218A347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22D1C"/>
    <w:multiLevelType w:val="hybridMultilevel"/>
    <w:tmpl w:val="82489484"/>
    <w:lvl w:ilvl="0" w:tplc="218A347A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ocumentProtection w:edit="forms" w:enforcement="1" w:cryptProviderType="rsaAES" w:cryptAlgorithmClass="hash" w:cryptAlgorithmType="typeAny" w:cryptAlgorithmSid="14" w:cryptSpinCount="100000" w:hash="T1TGIV/f3J3RrAuNQOPZo470RheI0lTwnkIR+pqRLUwIHJh0uhtpgZNLtAJbziuD5uCxSxqVI6n4q8VCvYRAhQ==" w:salt="tHYz+ohTgrk8+uD4kYLv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D5"/>
    <w:rsid w:val="00091B6E"/>
    <w:rsid w:val="001E7CB6"/>
    <w:rsid w:val="001F54F8"/>
    <w:rsid w:val="00205A8D"/>
    <w:rsid w:val="002E64DB"/>
    <w:rsid w:val="003145D7"/>
    <w:rsid w:val="004767A3"/>
    <w:rsid w:val="004A71D5"/>
    <w:rsid w:val="005819FF"/>
    <w:rsid w:val="005C775D"/>
    <w:rsid w:val="006642FA"/>
    <w:rsid w:val="007B697C"/>
    <w:rsid w:val="007C1A03"/>
    <w:rsid w:val="00862414"/>
    <w:rsid w:val="0091126C"/>
    <w:rsid w:val="00BC61AE"/>
    <w:rsid w:val="00C0673C"/>
    <w:rsid w:val="00C80B0E"/>
    <w:rsid w:val="00CB1876"/>
    <w:rsid w:val="00E9234C"/>
    <w:rsid w:val="00E95DD6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626B"/>
  <w15:chartTrackingRefBased/>
  <w15:docId w15:val="{AC4F12D0-77DF-45A6-8D65-E31B828D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D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next w:val="NoSpacing"/>
    <w:link w:val="DefaultChar"/>
    <w:qFormat/>
    <w:rsid w:val="005C775D"/>
    <w:rPr>
      <w:rFonts w:ascii="Arial" w:hAnsi="Arial"/>
      <w:sz w:val="24"/>
    </w:rPr>
  </w:style>
  <w:style w:type="character" w:customStyle="1" w:styleId="DefaultChar">
    <w:name w:val="Default Char"/>
    <w:basedOn w:val="DefaultParagraphFont"/>
    <w:link w:val="Default"/>
    <w:rsid w:val="005C775D"/>
    <w:rPr>
      <w:rFonts w:ascii="Arial" w:hAnsi="Arial"/>
      <w:sz w:val="24"/>
    </w:rPr>
  </w:style>
  <w:style w:type="paragraph" w:styleId="NoSpacing">
    <w:name w:val="No Spacing"/>
    <w:uiPriority w:val="1"/>
    <w:qFormat/>
    <w:rsid w:val="005C775D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4A71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71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71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1D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A71D5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4A71D5"/>
    <w:rPr>
      <w:color w:val="808080"/>
    </w:rPr>
  </w:style>
  <w:style w:type="paragraph" w:styleId="ListParagraph">
    <w:name w:val="List Paragraph"/>
    <w:basedOn w:val="Normal"/>
    <w:uiPriority w:val="34"/>
    <w:qFormat/>
    <w:rsid w:val="004A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B070B8D04F4EC2A99902C2B84A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A159E-050D-448F-821C-49CAFF40F61C}"/>
      </w:docPartPr>
      <w:docPartBody>
        <w:p w:rsidR="003E3B9C" w:rsidRDefault="000D3097" w:rsidP="000D3097">
          <w:pPr>
            <w:pStyle w:val="F2B070B8D04F4EC2A99902C2B84A62B5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8D39D48FF4F2F8127E01200871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B59B-9335-4141-AF62-D662B13270D6}"/>
      </w:docPartPr>
      <w:docPartBody>
        <w:p w:rsidR="003E3B9C" w:rsidRDefault="000D3097" w:rsidP="000D3097">
          <w:pPr>
            <w:pStyle w:val="5728D39D48FF4F2F8127E012008716D6"/>
          </w:pPr>
          <w:r w:rsidRPr="00586F03">
            <w:rPr>
              <w:rStyle w:val="PlaceholderText"/>
            </w:rPr>
            <w:t>Choose an item.</w:t>
          </w:r>
        </w:p>
      </w:docPartBody>
    </w:docPart>
    <w:docPart>
      <w:docPartPr>
        <w:name w:val="FF30D83EE0D64331AC7A7784FC56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3167-6BD7-415F-A2DE-8796AA90C659}"/>
      </w:docPartPr>
      <w:docPartBody>
        <w:p w:rsidR="007A39C0" w:rsidRDefault="003E3B9C" w:rsidP="003E3B9C">
          <w:pPr>
            <w:pStyle w:val="FF30D83EE0D64331AC7A7784FC56B288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BC473AF6E44B78D9015DB2BD04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3501-971A-4B98-865D-233891445EE1}"/>
      </w:docPartPr>
      <w:docPartBody>
        <w:p w:rsidR="007A39C0" w:rsidRDefault="003E3B9C" w:rsidP="003E3B9C">
          <w:pPr>
            <w:pStyle w:val="C2CBC473AF6E44B78D9015DB2BD04E69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E15A0A14E4B8D826E37E96528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6E56F-5375-47D4-BFC6-1F8C77B86F08}"/>
      </w:docPartPr>
      <w:docPartBody>
        <w:p w:rsidR="007A39C0" w:rsidRDefault="003E3B9C" w:rsidP="003E3B9C">
          <w:pPr>
            <w:pStyle w:val="757E15A0A14E4B8D826E37E965286C1E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F979-FE1D-4D0A-84F3-068AA84CB9FE}"/>
      </w:docPartPr>
      <w:docPartBody>
        <w:p w:rsidR="007A39C0" w:rsidRDefault="003E3B9C">
          <w:r w:rsidRPr="00F016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97"/>
    <w:rsid w:val="000D3097"/>
    <w:rsid w:val="003E3B9C"/>
    <w:rsid w:val="007A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B9C"/>
    <w:rPr>
      <w:color w:val="808080"/>
    </w:rPr>
  </w:style>
  <w:style w:type="paragraph" w:customStyle="1" w:styleId="F2B070B8D04F4EC2A99902C2B84A62B5">
    <w:name w:val="F2B070B8D04F4EC2A99902C2B84A62B5"/>
    <w:rsid w:val="000D3097"/>
  </w:style>
  <w:style w:type="paragraph" w:customStyle="1" w:styleId="5728D39D48FF4F2F8127E012008716D6">
    <w:name w:val="5728D39D48FF4F2F8127E012008716D6"/>
    <w:rsid w:val="000D3097"/>
  </w:style>
  <w:style w:type="paragraph" w:customStyle="1" w:styleId="FF30D83EE0D64331AC7A7784FC56B288">
    <w:name w:val="FF30D83EE0D64331AC7A7784FC56B288"/>
    <w:rsid w:val="003E3B9C"/>
  </w:style>
  <w:style w:type="paragraph" w:customStyle="1" w:styleId="C2CBC473AF6E44B78D9015DB2BD04E69">
    <w:name w:val="C2CBC473AF6E44B78D9015DB2BD04E69"/>
    <w:rsid w:val="003E3B9C"/>
  </w:style>
  <w:style w:type="paragraph" w:customStyle="1" w:styleId="757E15A0A14E4B8D826E37E965286C1E">
    <w:name w:val="757E15A0A14E4B8D826E37E965286C1E"/>
    <w:rsid w:val="003E3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Dykes</dc:creator>
  <cp:keywords/>
  <dc:description/>
  <cp:lastModifiedBy>Maggie Dykes</cp:lastModifiedBy>
  <cp:revision>2</cp:revision>
  <dcterms:created xsi:type="dcterms:W3CDTF">2021-06-17T20:03:00Z</dcterms:created>
  <dcterms:modified xsi:type="dcterms:W3CDTF">2021-06-17T20:03:00Z</dcterms:modified>
</cp:coreProperties>
</file>